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1D3" w14:textId="77777777" w:rsidR="007D3B19" w:rsidRDefault="007D3B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9F1A6" wp14:editId="171212F9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10440" y="0"/>
                <wp:lineTo x="2160" y="5400"/>
                <wp:lineTo x="0" y="10800"/>
                <wp:lineTo x="0" y="12240"/>
                <wp:lineTo x="4680" y="18000"/>
                <wp:lineTo x="7560" y="19440"/>
                <wp:lineTo x="8280" y="20160"/>
                <wp:lineTo x="13320" y="20160"/>
                <wp:lineTo x="13680" y="19440"/>
                <wp:lineTo x="16920" y="18000"/>
                <wp:lineTo x="21240" y="12240"/>
                <wp:lineTo x="21240" y="10800"/>
                <wp:lineTo x="20880" y="9720"/>
                <wp:lineTo x="19440" y="6480"/>
                <wp:lineTo x="12600" y="0"/>
                <wp:lineTo x="1044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24374" w14:textId="4B853855" w:rsidR="007D3B19" w:rsidRPr="00750C0F" w:rsidRDefault="007D3B19" w:rsidP="00750C0F">
      <w:pPr>
        <w:tabs>
          <w:tab w:val="left" w:pos="1785"/>
        </w:tabs>
        <w:ind w:left="2832"/>
        <w:jc w:val="center"/>
        <w:rPr>
          <w:rFonts w:ascii="Verdana Pro Light" w:hAnsi="Verdana Pro Light"/>
        </w:rPr>
      </w:pPr>
      <w:r>
        <w:tab/>
      </w:r>
      <w:r w:rsidRPr="007D3B19">
        <w:rPr>
          <w:rFonts w:ascii="Verdana Pro Light" w:hAnsi="Verdana Pro Light"/>
          <w:b/>
          <w:bCs/>
          <w:color w:val="FF0000"/>
          <w:sz w:val="36"/>
          <w:szCs w:val="36"/>
        </w:rPr>
        <w:t>Szkoła Podstawowa nr 206</w:t>
      </w:r>
      <w:r>
        <w:rPr>
          <w:rFonts w:ascii="Verdana Pro Light" w:hAnsi="Verdana Pro Light"/>
          <w:b/>
          <w:bCs/>
        </w:rPr>
        <w:br/>
      </w:r>
      <w:r>
        <w:rPr>
          <w:rFonts w:ascii="Verdana Pro Light" w:hAnsi="Verdana Pro Light"/>
        </w:rPr>
        <w:t>im. Łódzkich Włókniarek w Łodzi</w:t>
      </w:r>
    </w:p>
    <w:p w14:paraId="361DF97D" w14:textId="77777777" w:rsidR="007D3B19" w:rsidRDefault="007D3B19" w:rsidP="007D3B19">
      <w:pPr>
        <w:tabs>
          <w:tab w:val="left" w:pos="1785"/>
        </w:tabs>
        <w:ind w:left="708"/>
        <w:jc w:val="center"/>
        <w:rPr>
          <w:rFonts w:ascii="Verdana Pro Light" w:hAnsi="Verdana Pro Light"/>
          <w:b/>
          <w:bCs/>
        </w:rPr>
      </w:pPr>
    </w:p>
    <w:p w14:paraId="42D2CDE9" w14:textId="25270653" w:rsidR="007D3B19" w:rsidRDefault="007D3B19" w:rsidP="00750C0F">
      <w:pPr>
        <w:tabs>
          <w:tab w:val="left" w:pos="1785"/>
        </w:tabs>
        <w:ind w:left="708"/>
        <w:rPr>
          <w:rFonts w:ascii="Verdana Pro Light" w:hAnsi="Verdana Pro Light"/>
          <w:b/>
          <w:bCs/>
          <w:color w:val="385623" w:themeColor="accent6" w:themeShade="80"/>
        </w:rPr>
      </w:pP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Klasa </w:t>
      </w:r>
      <w:r w:rsidR="00802FF8">
        <w:rPr>
          <w:rFonts w:ascii="Verdana Pro Light" w:hAnsi="Verdana Pro Light"/>
          <w:b/>
          <w:bCs/>
          <w:color w:val="FF0000"/>
          <w:sz w:val="28"/>
          <w:szCs w:val="28"/>
        </w:rPr>
        <w:t>3a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 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0070C0"/>
        </w:rPr>
        <w:t>sala:</w:t>
      </w:r>
      <w:r w:rsidR="00802FF8">
        <w:rPr>
          <w:rFonts w:ascii="Verdana Pro Light" w:hAnsi="Verdana Pro Light"/>
          <w:b/>
          <w:bCs/>
          <w:color w:val="0070C0"/>
        </w:rPr>
        <w:t>1</w:t>
      </w:r>
      <w:r w:rsidRPr="007D3B19">
        <w:rPr>
          <w:rFonts w:ascii="Verdana Pro Light" w:hAnsi="Verdana Pro Light"/>
          <w:b/>
          <w:bCs/>
          <w:color w:val="0070C0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385623" w:themeColor="accent6" w:themeShade="80"/>
        </w:rPr>
        <w:t>wychowawca:</w:t>
      </w:r>
      <w:r w:rsidR="00AE6BF1">
        <w:rPr>
          <w:rFonts w:ascii="Verdana Pro Light" w:hAnsi="Verdana Pro Light"/>
          <w:b/>
          <w:bCs/>
          <w:color w:val="385623" w:themeColor="accent6" w:themeShade="80"/>
        </w:rPr>
        <w:t xml:space="preserve"> </w:t>
      </w:r>
      <w:r w:rsidR="00802FF8">
        <w:rPr>
          <w:rFonts w:ascii="Verdana Pro Light" w:hAnsi="Verdana Pro Light"/>
          <w:b/>
          <w:bCs/>
          <w:color w:val="385623" w:themeColor="accent6" w:themeShade="80"/>
        </w:rPr>
        <w:t>Elżbieta Chmielecka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747"/>
        <w:gridCol w:w="2542"/>
        <w:gridCol w:w="2530"/>
        <w:gridCol w:w="2527"/>
        <w:gridCol w:w="2535"/>
        <w:gridCol w:w="2528"/>
      </w:tblGrid>
      <w:tr w:rsidR="00750C0F" w14:paraId="5594102B" w14:textId="77777777" w:rsidTr="00CF15EB">
        <w:trPr>
          <w:trHeight w:val="850"/>
        </w:trPr>
        <w:tc>
          <w:tcPr>
            <w:tcW w:w="1558" w:type="dxa"/>
            <w:shd w:val="clear" w:color="auto" w:fill="FFF2CC" w:themeFill="accent4" w:themeFillTint="33"/>
            <w:vAlign w:val="center"/>
          </w:tcPr>
          <w:p w14:paraId="42DEE4DE" w14:textId="27CB0170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Godz.</w:t>
            </w:r>
          </w:p>
        </w:tc>
        <w:tc>
          <w:tcPr>
            <w:tcW w:w="747" w:type="dxa"/>
            <w:shd w:val="clear" w:color="auto" w:fill="FFF2CC" w:themeFill="accent4" w:themeFillTint="33"/>
            <w:vAlign w:val="center"/>
          </w:tcPr>
          <w:p w14:paraId="7BFEEF56" w14:textId="508321AB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Nr lekcji</w:t>
            </w: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14:paraId="7E30BC83" w14:textId="0863763F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Poniedziałek</w:t>
            </w:r>
          </w:p>
        </w:tc>
        <w:tc>
          <w:tcPr>
            <w:tcW w:w="2530" w:type="dxa"/>
            <w:shd w:val="clear" w:color="auto" w:fill="FFF2CC" w:themeFill="accent4" w:themeFillTint="33"/>
            <w:vAlign w:val="center"/>
          </w:tcPr>
          <w:p w14:paraId="2EBCDA9D" w14:textId="33E29787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Wtorek</w:t>
            </w:r>
          </w:p>
        </w:tc>
        <w:tc>
          <w:tcPr>
            <w:tcW w:w="2527" w:type="dxa"/>
            <w:shd w:val="clear" w:color="auto" w:fill="FFF2CC" w:themeFill="accent4" w:themeFillTint="33"/>
            <w:vAlign w:val="center"/>
          </w:tcPr>
          <w:p w14:paraId="1E1B779A" w14:textId="78A6DFD4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Środa </w:t>
            </w:r>
          </w:p>
        </w:tc>
        <w:tc>
          <w:tcPr>
            <w:tcW w:w="2535" w:type="dxa"/>
            <w:shd w:val="clear" w:color="auto" w:fill="FFF2CC" w:themeFill="accent4" w:themeFillTint="33"/>
            <w:vAlign w:val="center"/>
          </w:tcPr>
          <w:p w14:paraId="1EC81C20" w14:textId="11B3087C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Czwartek</w:t>
            </w:r>
          </w:p>
        </w:tc>
        <w:tc>
          <w:tcPr>
            <w:tcW w:w="2528" w:type="dxa"/>
            <w:shd w:val="clear" w:color="auto" w:fill="FFF2CC" w:themeFill="accent4" w:themeFillTint="33"/>
            <w:vAlign w:val="center"/>
          </w:tcPr>
          <w:p w14:paraId="7DEBAE8B" w14:textId="6FE70389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Piątek</w:t>
            </w:r>
          </w:p>
        </w:tc>
      </w:tr>
      <w:tr w:rsidR="007D3B19" w14:paraId="00E50E3F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2C3D1D43" w14:textId="67D990CC" w:rsidR="007D3B19" w:rsidRDefault="00750C0F" w:rsidP="00750C0F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7.3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–8.2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747" w:type="dxa"/>
            <w:vAlign w:val="center"/>
          </w:tcPr>
          <w:p w14:paraId="3F984C70" w14:textId="0C7F9409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2542" w:type="dxa"/>
            <w:vAlign w:val="center"/>
          </w:tcPr>
          <w:p w14:paraId="50B927E6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6A3C79C5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2D1864E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1BE34F01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7A5A9A79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2C670B13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E6024C8" w14:textId="2E1D6A1C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8.30-9.15</w:t>
            </w:r>
          </w:p>
        </w:tc>
        <w:tc>
          <w:tcPr>
            <w:tcW w:w="747" w:type="dxa"/>
            <w:vAlign w:val="center"/>
          </w:tcPr>
          <w:p w14:paraId="796FF8B3" w14:textId="08D98AC1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</w:t>
            </w:r>
          </w:p>
        </w:tc>
        <w:tc>
          <w:tcPr>
            <w:tcW w:w="2542" w:type="dxa"/>
            <w:vAlign w:val="center"/>
          </w:tcPr>
          <w:p w14:paraId="57A4F3EC" w14:textId="4363AE0D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6E2E792D" w14:textId="37635469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7" w:type="dxa"/>
            <w:vAlign w:val="center"/>
          </w:tcPr>
          <w:p w14:paraId="07EBA864" w14:textId="570BA176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76A7AD50" w14:textId="2EB0080F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19B0BD9E" w14:textId="395011F4" w:rsidR="007D3B19" w:rsidRDefault="00CF15EB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3C682AD9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0820A5FB" w14:textId="021DA131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9.25-10.10</w:t>
            </w:r>
          </w:p>
        </w:tc>
        <w:tc>
          <w:tcPr>
            <w:tcW w:w="747" w:type="dxa"/>
            <w:vAlign w:val="center"/>
          </w:tcPr>
          <w:p w14:paraId="678C4BFF" w14:textId="1CACC364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2542" w:type="dxa"/>
            <w:vAlign w:val="center"/>
          </w:tcPr>
          <w:p w14:paraId="0C4C7039" w14:textId="24A3C77E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6B79F479" w14:textId="78AA0886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7" w:type="dxa"/>
            <w:vAlign w:val="center"/>
          </w:tcPr>
          <w:p w14:paraId="40A4C7E2" w14:textId="743DFDB0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0C9501BF" w14:textId="28E010C0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4B70AB4B" w14:textId="4FCD8220" w:rsidR="007D3B19" w:rsidRDefault="00CF15EB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7D50F8F0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03408F11" w14:textId="75EF67F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10.20-11.05</w:t>
            </w:r>
          </w:p>
        </w:tc>
        <w:tc>
          <w:tcPr>
            <w:tcW w:w="747" w:type="dxa"/>
            <w:vAlign w:val="center"/>
          </w:tcPr>
          <w:p w14:paraId="5EBD368C" w14:textId="2AD08C6D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2542" w:type="dxa"/>
            <w:vAlign w:val="center"/>
          </w:tcPr>
          <w:p w14:paraId="1BE27B9F" w14:textId="32B27ABD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0" w:type="dxa"/>
            <w:vAlign w:val="center"/>
          </w:tcPr>
          <w:p w14:paraId="5AAD3650" w14:textId="2E15E85A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7" w:type="dxa"/>
            <w:vAlign w:val="center"/>
          </w:tcPr>
          <w:p w14:paraId="420973B4" w14:textId="093A3044" w:rsidR="007D3B19" w:rsidRDefault="007D3B19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7FA895A8" w14:textId="36EF4F25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01824300" w14:textId="1A05E037" w:rsidR="007D3B19" w:rsidRDefault="00CF15EB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52212673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266B1A42" w14:textId="0CBAA04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11.15-12.00</w:t>
            </w:r>
          </w:p>
        </w:tc>
        <w:tc>
          <w:tcPr>
            <w:tcW w:w="747" w:type="dxa"/>
            <w:vAlign w:val="center"/>
          </w:tcPr>
          <w:p w14:paraId="75DB19C9" w14:textId="1DA7F4D0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4</w:t>
            </w:r>
          </w:p>
        </w:tc>
        <w:tc>
          <w:tcPr>
            <w:tcW w:w="2542" w:type="dxa"/>
            <w:vAlign w:val="center"/>
          </w:tcPr>
          <w:p w14:paraId="71791C9E" w14:textId="009F074A" w:rsidR="007D3B19" w:rsidRDefault="00CF15EB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30" w:type="dxa"/>
            <w:vAlign w:val="center"/>
          </w:tcPr>
          <w:p w14:paraId="4E4BC91E" w14:textId="3B82D917" w:rsidR="007D3B19" w:rsidRDefault="00CF15EB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27" w:type="dxa"/>
            <w:vAlign w:val="center"/>
          </w:tcPr>
          <w:p w14:paraId="4C6F5725" w14:textId="65DD2337" w:rsidR="007D3B19" w:rsidRDefault="00CF15EB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35" w:type="dxa"/>
            <w:vAlign w:val="center"/>
          </w:tcPr>
          <w:p w14:paraId="666EF8B6" w14:textId="15BC1D87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4A4848E4" w14:textId="24A5FF19" w:rsidR="007D3B19" w:rsidRDefault="00CF15EB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</w:tr>
      <w:tr w:rsidR="007D3B19" w14:paraId="68ECA2BF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5CCCD887" w14:textId="61493242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12.20-13.05</w:t>
            </w:r>
          </w:p>
        </w:tc>
        <w:tc>
          <w:tcPr>
            <w:tcW w:w="747" w:type="dxa"/>
            <w:vAlign w:val="center"/>
          </w:tcPr>
          <w:p w14:paraId="399B8936" w14:textId="4F67806A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</w:p>
        </w:tc>
        <w:tc>
          <w:tcPr>
            <w:tcW w:w="2542" w:type="dxa"/>
            <w:vAlign w:val="center"/>
          </w:tcPr>
          <w:p w14:paraId="1EEBB21D" w14:textId="418C8E00" w:rsidR="007D3B19" w:rsidRDefault="00F44508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531CBFAD" w14:textId="233C3009" w:rsidR="007D3B19" w:rsidRDefault="00CF15EB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27" w:type="dxa"/>
            <w:vAlign w:val="center"/>
          </w:tcPr>
          <w:p w14:paraId="10F23215" w14:textId="6F9CD509" w:rsidR="007D3B19" w:rsidRDefault="00CF15EB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36780820" w14:textId="6E608F79" w:rsidR="007D3B19" w:rsidRDefault="00CE0926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ed. </w:t>
            </w:r>
            <w:r w:rsidR="00CF15EB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informatyczna</w:t>
            </w:r>
          </w:p>
        </w:tc>
        <w:tc>
          <w:tcPr>
            <w:tcW w:w="2528" w:type="dxa"/>
            <w:vAlign w:val="center"/>
          </w:tcPr>
          <w:p w14:paraId="35DC8BD1" w14:textId="65A9EAE1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CF15EB" w14:paraId="06477D53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592C60B6" w14:textId="69F89680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13.25-14.10</w:t>
            </w:r>
          </w:p>
        </w:tc>
        <w:tc>
          <w:tcPr>
            <w:tcW w:w="747" w:type="dxa"/>
            <w:vAlign w:val="center"/>
          </w:tcPr>
          <w:p w14:paraId="16871277" w14:textId="50B64CD5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6</w:t>
            </w:r>
          </w:p>
        </w:tc>
        <w:tc>
          <w:tcPr>
            <w:tcW w:w="2542" w:type="dxa"/>
          </w:tcPr>
          <w:p w14:paraId="56DC2BBB" w14:textId="054E5F7B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D6481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5786903B" w14:textId="570A4E59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60580578" w14:textId="6EA5B539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2BD6A4DC" w14:textId="5DB57258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8" w:type="dxa"/>
            <w:vAlign w:val="center"/>
          </w:tcPr>
          <w:p w14:paraId="647F64B6" w14:textId="42A4B525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CF15EB" w14:paraId="1FDB2D95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C43FE16" w14:textId="5375D246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14.20-15.05</w:t>
            </w:r>
          </w:p>
        </w:tc>
        <w:tc>
          <w:tcPr>
            <w:tcW w:w="747" w:type="dxa"/>
            <w:vAlign w:val="center"/>
          </w:tcPr>
          <w:p w14:paraId="07777114" w14:textId="52D486B3" w:rsidR="00CF15EB" w:rsidRDefault="00CF15EB" w:rsidP="00CF15EB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</w:t>
            </w:r>
          </w:p>
        </w:tc>
        <w:tc>
          <w:tcPr>
            <w:tcW w:w="2542" w:type="dxa"/>
          </w:tcPr>
          <w:p w14:paraId="0C39D314" w14:textId="2AB1ACF4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D6481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21634C55" w14:textId="416C7E4E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797416D7" w14:textId="66264EC1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759D3E9F" w14:textId="096D1876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8" w:type="dxa"/>
            <w:vAlign w:val="center"/>
          </w:tcPr>
          <w:p w14:paraId="2C78582B" w14:textId="77777777" w:rsidR="00CF15EB" w:rsidRDefault="00CF15EB" w:rsidP="00CF15EB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7C124E0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BEBA4AB" w14:textId="1684A60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15.15-16.00</w:t>
            </w:r>
          </w:p>
        </w:tc>
        <w:tc>
          <w:tcPr>
            <w:tcW w:w="747" w:type="dxa"/>
            <w:vAlign w:val="center"/>
          </w:tcPr>
          <w:p w14:paraId="4A191A79" w14:textId="3E4067E8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</w:t>
            </w:r>
          </w:p>
        </w:tc>
        <w:tc>
          <w:tcPr>
            <w:tcW w:w="2542" w:type="dxa"/>
            <w:vAlign w:val="center"/>
          </w:tcPr>
          <w:p w14:paraId="40197297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2B4DF482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68A9D70C" w14:textId="5E3EC388" w:rsidR="00750C0F" w:rsidRDefault="00CF15EB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5" w:type="dxa"/>
            <w:vAlign w:val="center"/>
          </w:tcPr>
          <w:p w14:paraId="56ABCD8F" w14:textId="4F8DB110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17F9DDDD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30BB2BA" w14:textId="77777777" w:rsidTr="00CF15EB">
        <w:trPr>
          <w:trHeight w:val="680"/>
        </w:trPr>
        <w:tc>
          <w:tcPr>
            <w:tcW w:w="1558" w:type="dxa"/>
            <w:vAlign w:val="center"/>
          </w:tcPr>
          <w:p w14:paraId="60D94FC4" w14:textId="4671F62B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16.10-16.55</w:t>
            </w:r>
          </w:p>
        </w:tc>
        <w:tc>
          <w:tcPr>
            <w:tcW w:w="747" w:type="dxa"/>
            <w:vAlign w:val="center"/>
          </w:tcPr>
          <w:p w14:paraId="0BD60213" w14:textId="47DEF1D1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</w:t>
            </w:r>
          </w:p>
        </w:tc>
        <w:tc>
          <w:tcPr>
            <w:tcW w:w="2542" w:type="dxa"/>
            <w:vAlign w:val="center"/>
          </w:tcPr>
          <w:p w14:paraId="2C1A4DA6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08219C5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7" w:type="dxa"/>
            <w:vAlign w:val="center"/>
          </w:tcPr>
          <w:p w14:paraId="0C788B6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5" w:type="dxa"/>
            <w:vAlign w:val="center"/>
          </w:tcPr>
          <w:p w14:paraId="0789C72B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8" w:type="dxa"/>
            <w:vAlign w:val="center"/>
          </w:tcPr>
          <w:p w14:paraId="4BAA65AE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</w:tbl>
    <w:p w14:paraId="6ECCC571" w14:textId="380E88F0" w:rsidR="00000000" w:rsidRPr="007D3B19" w:rsidRDefault="00000000" w:rsidP="007D3B19">
      <w:pPr>
        <w:tabs>
          <w:tab w:val="left" w:pos="1785"/>
        </w:tabs>
        <w:ind w:left="708"/>
        <w:rPr>
          <w:rFonts w:ascii="Verdana Pro Light" w:hAnsi="Verdana Pro Light"/>
          <w:b/>
          <w:bCs/>
        </w:rPr>
      </w:pPr>
    </w:p>
    <w:sectPr w:rsidR="000402D3" w:rsidRPr="007D3B19" w:rsidSect="000174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9"/>
    <w:rsid w:val="0001746E"/>
    <w:rsid w:val="00096126"/>
    <w:rsid w:val="000B6E0C"/>
    <w:rsid w:val="006F3E2B"/>
    <w:rsid w:val="00750C0F"/>
    <w:rsid w:val="007918B4"/>
    <w:rsid w:val="007D3B19"/>
    <w:rsid w:val="007F02B6"/>
    <w:rsid w:val="00802FF8"/>
    <w:rsid w:val="00817AE4"/>
    <w:rsid w:val="009441BC"/>
    <w:rsid w:val="00AA4308"/>
    <w:rsid w:val="00AE6BF1"/>
    <w:rsid w:val="00C036FF"/>
    <w:rsid w:val="00CE0926"/>
    <w:rsid w:val="00CF15EB"/>
    <w:rsid w:val="00E16DBD"/>
    <w:rsid w:val="00F44508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4EC"/>
  <w15:chartTrackingRefBased/>
  <w15:docId w15:val="{25549156-57A3-480E-82BF-E061AE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Wędrychowicz</dc:creator>
  <cp:keywords/>
  <dc:description/>
  <cp:lastModifiedBy>Małgorzata Wędrychowicz</cp:lastModifiedBy>
  <cp:revision>2</cp:revision>
  <dcterms:created xsi:type="dcterms:W3CDTF">2024-02-10T11:41:00Z</dcterms:created>
  <dcterms:modified xsi:type="dcterms:W3CDTF">2024-02-10T11:41:00Z</dcterms:modified>
</cp:coreProperties>
</file>